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3FB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78AF667E" w14:textId="77777777" w:rsidR="007861D3" w:rsidRDefault="007861D3"/>
    <w:p w14:paraId="7BFBE675" w14:textId="77777777" w:rsidR="007861D3" w:rsidRDefault="007861D3"/>
    <w:p w14:paraId="09C50BEC" w14:textId="77777777" w:rsidR="007861D3" w:rsidRDefault="007861D3">
      <w:r>
        <w:rPr>
          <w:rFonts w:hint="eastAsia"/>
        </w:rPr>
        <w:t>安房郡市広域市町村圏事務組合</w:t>
      </w:r>
    </w:p>
    <w:p w14:paraId="6767021F" w14:textId="77777777" w:rsidR="007861D3" w:rsidRDefault="007861D3" w:rsidP="00374877">
      <w:pPr>
        <w:ind w:firstLineChars="100" w:firstLine="240"/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374877">
        <w:rPr>
          <w:rFonts w:hint="eastAsia"/>
        </w:rPr>
        <w:t xml:space="preserve">　森　　正一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75C95199" w14:textId="77777777" w:rsidR="007861D3" w:rsidRDefault="007861D3">
      <w:r>
        <w:rPr>
          <w:rFonts w:hint="eastAsia"/>
        </w:rPr>
        <w:t xml:space="preserve">　</w:t>
      </w:r>
    </w:p>
    <w:p w14:paraId="474C61D4" w14:textId="77777777" w:rsidR="007861D3" w:rsidRDefault="007861D3"/>
    <w:p w14:paraId="5851D69C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56A2FB48" w14:textId="77777777" w:rsidR="007861D3" w:rsidRDefault="007861D3"/>
    <w:p w14:paraId="458EE67A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162CB0B0" w14:textId="77777777" w:rsidR="007861D3" w:rsidRDefault="007861D3">
      <w:pPr>
        <w:rPr>
          <w:u w:val="single"/>
        </w:rPr>
      </w:pPr>
    </w:p>
    <w:p w14:paraId="4B8305A9" w14:textId="77777777" w:rsidR="007861D3" w:rsidRDefault="007861D3">
      <w:pPr>
        <w:rPr>
          <w:u w:val="single"/>
        </w:rPr>
      </w:pPr>
    </w:p>
    <w:p w14:paraId="7C7D074C" w14:textId="24147505" w:rsidR="007861D3" w:rsidRDefault="007861D3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633020">
        <w:rPr>
          <w:rFonts w:hint="eastAsia"/>
          <w:u w:val="single"/>
        </w:rPr>
        <w:t xml:space="preserve">　</w:t>
      </w:r>
      <w:r w:rsidR="003B4A8C">
        <w:rPr>
          <w:rFonts w:hint="eastAsia"/>
          <w:u w:val="single"/>
        </w:rPr>
        <w:t>令和</w:t>
      </w:r>
      <w:r w:rsidR="005535F6">
        <w:rPr>
          <w:rFonts w:hint="eastAsia"/>
          <w:u w:val="single"/>
        </w:rPr>
        <w:t>７</w:t>
      </w:r>
      <w:r w:rsidR="00633020" w:rsidRPr="00124E28">
        <w:rPr>
          <w:rFonts w:ascii="ＭＳ 明朝" w:hAnsi="ＭＳ 明朝" w:hint="eastAsia"/>
          <w:u w:val="single"/>
        </w:rPr>
        <w:t>年度 大気質等調査業務委託</w:t>
      </w:r>
      <w:r w:rsidRPr="006330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14:paraId="638DE5D2" w14:textId="77777777" w:rsidR="007861D3" w:rsidRPr="003B4A8C" w:rsidRDefault="007861D3">
      <w:pPr>
        <w:rPr>
          <w:u w:val="single"/>
        </w:rPr>
      </w:pPr>
    </w:p>
    <w:p w14:paraId="55B682D4" w14:textId="77777777" w:rsidR="007861D3" w:rsidRDefault="007861D3"/>
    <w:p w14:paraId="55C5DB2D" w14:textId="77777777" w:rsidR="007861D3" w:rsidRDefault="003B4A8C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22763739" w14:textId="77777777" w:rsidR="007861D3" w:rsidRDefault="007861D3"/>
    <w:p w14:paraId="2C31526F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7B344629" w14:textId="77777777" w:rsidR="007861D3" w:rsidRDefault="007861D3"/>
    <w:p w14:paraId="1F748AEF" w14:textId="77777777" w:rsidR="007861D3" w:rsidRDefault="007861D3">
      <w:pPr>
        <w:ind w:firstLineChars="1171" w:firstLine="3372"/>
      </w:pPr>
      <w:r w:rsidRPr="00131E06">
        <w:rPr>
          <w:rFonts w:hint="eastAsia"/>
          <w:spacing w:val="24"/>
          <w:kern w:val="0"/>
          <w:fitText w:val="1680" w:id="-1763512064"/>
        </w:rPr>
        <w:t>商号又は名</w:t>
      </w:r>
      <w:r w:rsidRPr="00131E06">
        <w:rPr>
          <w:rFonts w:hint="eastAsia"/>
          <w:kern w:val="0"/>
          <w:fitText w:val="1680" w:id="-1763512064"/>
        </w:rPr>
        <w:t>称</w:t>
      </w:r>
    </w:p>
    <w:p w14:paraId="5502A600" w14:textId="77777777" w:rsidR="007861D3" w:rsidRDefault="007861D3"/>
    <w:p w14:paraId="61A72A29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650950C4" w14:textId="77777777" w:rsidR="007861D3" w:rsidRDefault="007861D3"/>
    <w:p w14:paraId="316C624B" w14:textId="77777777" w:rsidR="007861D3" w:rsidRDefault="007861D3"/>
    <w:p w14:paraId="2603B116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76AD6AA9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62D97ED8" w14:textId="77777777">
        <w:trPr>
          <w:trHeight w:val="1440"/>
        </w:trPr>
        <w:tc>
          <w:tcPr>
            <w:tcW w:w="1995" w:type="dxa"/>
          </w:tcPr>
          <w:p w14:paraId="75E1D525" w14:textId="77777777" w:rsidR="007861D3" w:rsidRDefault="007861D3"/>
          <w:p w14:paraId="73BAE11A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635A9B9A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26105836" w14:textId="77777777" w:rsidR="007861D3" w:rsidRDefault="007861D3"/>
        </w:tc>
        <w:tc>
          <w:tcPr>
            <w:tcW w:w="1785" w:type="dxa"/>
          </w:tcPr>
          <w:p w14:paraId="5C14CD5B" w14:textId="77777777" w:rsidR="007861D3" w:rsidRDefault="007861D3">
            <w:pPr>
              <w:widowControl/>
              <w:jc w:val="left"/>
            </w:pPr>
          </w:p>
          <w:p w14:paraId="25170FAD" w14:textId="77777777" w:rsidR="007861D3" w:rsidRDefault="007861D3">
            <w:pPr>
              <w:widowControl/>
              <w:jc w:val="left"/>
            </w:pPr>
          </w:p>
          <w:p w14:paraId="00C11DBE" w14:textId="77777777" w:rsidR="007861D3" w:rsidRDefault="007861D3">
            <w:pPr>
              <w:widowControl/>
              <w:jc w:val="left"/>
            </w:pPr>
          </w:p>
          <w:p w14:paraId="0B9EB6DA" w14:textId="77777777" w:rsidR="007861D3" w:rsidRDefault="007861D3"/>
        </w:tc>
      </w:tr>
    </w:tbl>
    <w:p w14:paraId="4CE40BE8" w14:textId="77777777" w:rsidR="007861D3" w:rsidRDefault="007861D3"/>
    <w:p w14:paraId="63A9A6EF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6B98" w14:textId="77777777" w:rsidR="001270DA" w:rsidRDefault="001270DA" w:rsidP="00131E06">
      <w:r>
        <w:separator/>
      </w:r>
    </w:p>
  </w:endnote>
  <w:endnote w:type="continuationSeparator" w:id="0">
    <w:p w14:paraId="2A68F2A9" w14:textId="77777777" w:rsidR="001270DA" w:rsidRDefault="001270DA" w:rsidP="0013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0EFD" w14:textId="77777777" w:rsidR="001270DA" w:rsidRDefault="001270DA" w:rsidP="00131E06">
      <w:r>
        <w:separator/>
      </w:r>
    </w:p>
  </w:footnote>
  <w:footnote w:type="continuationSeparator" w:id="0">
    <w:p w14:paraId="6FD78FC4" w14:textId="77777777" w:rsidR="001270DA" w:rsidRDefault="001270DA" w:rsidP="0013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5537A"/>
    <w:rsid w:val="00124E28"/>
    <w:rsid w:val="001270DA"/>
    <w:rsid w:val="00131E06"/>
    <w:rsid w:val="002351E0"/>
    <w:rsid w:val="002C1DA3"/>
    <w:rsid w:val="00374877"/>
    <w:rsid w:val="003B4A8C"/>
    <w:rsid w:val="005535F6"/>
    <w:rsid w:val="00633020"/>
    <w:rsid w:val="006378F0"/>
    <w:rsid w:val="00737360"/>
    <w:rsid w:val="00766522"/>
    <w:rsid w:val="007861D3"/>
    <w:rsid w:val="00786A10"/>
    <w:rsid w:val="00962936"/>
    <w:rsid w:val="00A524DE"/>
    <w:rsid w:val="00C14F70"/>
    <w:rsid w:val="00CF3E2A"/>
    <w:rsid w:val="00DA693B"/>
    <w:rsid w:val="00E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C2D9"/>
  <w15:chartTrackingRefBased/>
  <w15:docId w15:val="{049B55F0-3F97-4705-95DB-5FD30E9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E06"/>
    <w:rPr>
      <w:kern w:val="2"/>
      <w:sz w:val="24"/>
      <w:szCs w:val="24"/>
    </w:rPr>
  </w:style>
  <w:style w:type="paragraph" w:styleId="a5">
    <w:name w:val="footer"/>
    <w:basedOn w:val="a"/>
    <w:link w:val="a6"/>
    <w:rsid w:val="0013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E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kikakujigyou</cp:lastModifiedBy>
  <cp:revision>4</cp:revision>
  <cp:lastPrinted>2023-05-17T00:07:00Z</cp:lastPrinted>
  <dcterms:created xsi:type="dcterms:W3CDTF">2023-05-17T00:08:00Z</dcterms:created>
  <dcterms:modified xsi:type="dcterms:W3CDTF">2025-05-26T01:57:00Z</dcterms:modified>
</cp:coreProperties>
</file>